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541FF" w:rsidR="00061896" w:rsidRPr="005F4693" w:rsidRDefault="003D4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9840E" w:rsidR="00061896" w:rsidRPr="00E407AC" w:rsidRDefault="003D4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1BD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7DF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5B9D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D42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4F1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50E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ED6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C34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24EA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7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2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E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8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1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9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9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464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EF14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D5F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0F7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CBF4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C3D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3BA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D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3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3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8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5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4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8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790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2AD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25D3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B94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5DA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D44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57B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E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A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9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C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B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6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C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4B9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F77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48D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EB8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515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46EC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2EE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C774A" w:rsidR="00DE76F3" w:rsidRPr="0026478E" w:rsidRDefault="003D4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7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D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C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E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4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6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9CC0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FA4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01D0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C143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395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89A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00A8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8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E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5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4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D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E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5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3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