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3516" w:rsidR="0061148E" w:rsidRPr="00944D28" w:rsidRDefault="00963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0E22D" w:rsidR="0061148E" w:rsidRPr="004A7085" w:rsidRDefault="00963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DAF1D" w:rsidR="00B87ED3" w:rsidRPr="00944D28" w:rsidRDefault="0096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B518F" w:rsidR="00B87ED3" w:rsidRPr="00944D28" w:rsidRDefault="0096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907FC" w:rsidR="00B87ED3" w:rsidRPr="00944D28" w:rsidRDefault="0096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13F46" w:rsidR="00B87ED3" w:rsidRPr="00944D28" w:rsidRDefault="0096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5895F" w:rsidR="00B87ED3" w:rsidRPr="00944D28" w:rsidRDefault="0096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043F6" w:rsidR="00B87ED3" w:rsidRPr="00944D28" w:rsidRDefault="0096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8DA04" w:rsidR="00B87ED3" w:rsidRPr="00944D28" w:rsidRDefault="0096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1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2D1C0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24417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E70CC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C75FA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B273D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F50A" w:rsidR="00B87ED3" w:rsidRPr="00944D28" w:rsidRDefault="00963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279E" w:rsidR="00B87ED3" w:rsidRPr="00944D28" w:rsidRDefault="00963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9FE0A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9C0D9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76730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3641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D7F1A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73724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8778E" w:rsidR="00B87ED3" w:rsidRPr="00944D28" w:rsidRDefault="0096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D705" w:rsidR="00B87ED3" w:rsidRPr="00944D28" w:rsidRDefault="0096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01D57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3794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9D0F3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1BFAE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F895D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239DF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00CF0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1797" w:rsidR="00B87ED3" w:rsidRPr="00944D28" w:rsidRDefault="0096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9CDBB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C565C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5E7C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E3CC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2A01E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1694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F324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A956" w:rsidR="00B87ED3" w:rsidRPr="00944D28" w:rsidRDefault="0096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01BB" w:rsidR="00B87ED3" w:rsidRPr="00944D28" w:rsidRDefault="0096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BE2F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76389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62512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F7E03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48199" w:rsidR="00B87ED3" w:rsidRPr="00944D28" w:rsidRDefault="0096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6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8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