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54E5B" w:rsidR="00061896" w:rsidRPr="005F4693" w:rsidRDefault="00703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7E43B" w:rsidR="00061896" w:rsidRPr="00E407AC" w:rsidRDefault="00703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4DB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561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843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402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3C7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EFEC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EEA" w:rsidR="00FC15B4" w:rsidRPr="00D11D17" w:rsidRDefault="007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6D5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AF0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B7E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A5A4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D69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4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F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C109D" w:rsidR="00DE76F3" w:rsidRPr="0026478E" w:rsidRDefault="00703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1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1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6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A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CC6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4E4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4AC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107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D04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68B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040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8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D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8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8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E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3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32F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DD2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EA5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599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E696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2A2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26D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C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5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F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6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6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9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0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ABC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100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548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FCA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E05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5AC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E8A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AA6C4" w:rsidR="00DE76F3" w:rsidRPr="0026478E" w:rsidRDefault="00703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E7515" w:rsidR="00DE76F3" w:rsidRPr="0026478E" w:rsidRDefault="00703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A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C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7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B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8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7C1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296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4D1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3CF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1EB" w:rsidR="009A6C64" w:rsidRPr="00C2583D" w:rsidRDefault="007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2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0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F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2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A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1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