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6001" w:rsidR="0061148E" w:rsidRPr="00944D28" w:rsidRDefault="007D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6D3D" w:rsidR="0061148E" w:rsidRPr="004A7085" w:rsidRDefault="007D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FC90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23C9E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5B524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E9DC0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BF7D4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CFE70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0B26" w:rsidR="00B87ED3" w:rsidRPr="00944D28" w:rsidRDefault="007D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CB50F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15684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4673B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169E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7619B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F875A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55BD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5D72" w:rsidR="00B87ED3" w:rsidRPr="00944D28" w:rsidRDefault="007D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E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0A54F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309F6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ECB4B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D634A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E7ACB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ADE2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0013B" w:rsidR="00B87ED3" w:rsidRPr="00944D28" w:rsidRDefault="007D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36567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6AB6D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D7E0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39DF7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6AC2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B23DB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F7F8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2283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3614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E423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75A2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C520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8A7E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947A3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19A53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8FC83" w:rsidR="00B87ED3" w:rsidRPr="00944D28" w:rsidRDefault="007D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D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D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2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35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0E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2022-10-12T10:02:00.0000000Z</dcterms:modified>
</coreProperties>
</file>