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2996CE6" w:rsidR="006F0E30" w:rsidRPr="002F1B6A" w:rsidRDefault="00CA181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38738BF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6954BB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12B07BE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2A98076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3870D28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9667E08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FD065FF" w:rsidR="00F15CDC" w:rsidRPr="002F1B6A" w:rsidRDefault="00CA18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3C8E03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529999E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197761B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429C49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41A4AC1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60443D7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6FDCDC9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120E7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7F725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A9A9A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C7269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B2A0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CAB60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1CC606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076FE2A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900644B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52E925C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683C04A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E311D58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8FB7270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BAE4F0E" w:rsidR="00B87ED3" w:rsidRPr="002F1B6A" w:rsidRDefault="00CA18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0135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F1466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6B1D5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774A6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D3F7C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16206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1BA1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F88BDD7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CBD0640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9E3B0DC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F1F8FE6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50E0DBA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0B99DB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9B93819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E7E4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AA5CC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F04B9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8E036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73193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41A6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1A9F5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429764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9C983B0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BE1051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30F97B7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83DC86D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014B79F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1BB6DCD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1B6BC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2CDD8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B84B4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83C1A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53ECF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5D51A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E7001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BA2A37B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497E16" w:rsidR="00B87ED3" w:rsidRPr="002F1B6A" w:rsidRDefault="00CA18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75D9B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BAAE26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29B69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812697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391543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96663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776ED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C2E6A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5BCAF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F2BA2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565F5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95976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A181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