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016A2" w:rsidR="0061148E" w:rsidRPr="00C834E2" w:rsidRDefault="008D66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EB305" w:rsidR="0061148E" w:rsidRPr="00C834E2" w:rsidRDefault="008D66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B4200" w:rsidR="00B87ED3" w:rsidRPr="00944D28" w:rsidRDefault="008D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35268" w:rsidR="00B87ED3" w:rsidRPr="00944D28" w:rsidRDefault="008D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FF916" w:rsidR="00B87ED3" w:rsidRPr="00944D28" w:rsidRDefault="008D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BFFCE" w:rsidR="00B87ED3" w:rsidRPr="00944D28" w:rsidRDefault="008D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298DB" w:rsidR="00B87ED3" w:rsidRPr="00944D28" w:rsidRDefault="008D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FE3A0" w:rsidR="00B87ED3" w:rsidRPr="00944D28" w:rsidRDefault="008D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F82D9" w:rsidR="00B87ED3" w:rsidRPr="00944D28" w:rsidRDefault="008D6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39E22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B6E25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E4493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0C075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34662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18895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0AA77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97D9B" w:rsidR="00B87ED3" w:rsidRPr="00944D28" w:rsidRDefault="008D6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4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F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1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84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1A650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7CDD4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DE0BD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941E4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29C81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7E704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A91C9" w:rsidR="00B87ED3" w:rsidRPr="00944D28" w:rsidRDefault="008D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0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7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87684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9118A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84FD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4A8C3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B0F24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E1A81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3E2CA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B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0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B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0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0397B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42D3E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4DBB6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CFE55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E3E46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01C2F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96509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9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5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E185F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34AAF" w:rsidR="00B87ED3" w:rsidRPr="00944D28" w:rsidRDefault="008D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9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9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6F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8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E3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9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4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9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4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6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F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6F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