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4A99" w:rsidR="0061148E" w:rsidRPr="00C834E2" w:rsidRDefault="00C82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25F3" w:rsidR="0061148E" w:rsidRPr="00C834E2" w:rsidRDefault="00C82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93BA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19590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2DDB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FC283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51293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2F2C0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8A69" w:rsidR="00B87ED3" w:rsidRPr="00944D28" w:rsidRDefault="00C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3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1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6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3987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1C59" w:rsidR="00B87ED3" w:rsidRPr="00944D28" w:rsidRDefault="00C82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DEF8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C879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3AA6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78A9C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6919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E613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FCFA" w:rsidR="00B87ED3" w:rsidRPr="00944D28" w:rsidRDefault="00C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D9DD" w:rsidR="00B87ED3" w:rsidRPr="00944D28" w:rsidRDefault="00C82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21E4A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ED8A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FE653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88D5F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EF2C9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DB28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F804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F602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1B7EB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91D3C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42A9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740E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8793E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1B51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F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0E6B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596B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AA00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1CCC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DA3B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5AAA9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B867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35DD7" w:rsidR="00B87ED3" w:rsidRPr="00944D28" w:rsidRDefault="00C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F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6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B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E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9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2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3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B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247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