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D199" w:rsidR="0061148E" w:rsidRPr="00C61931" w:rsidRDefault="005B3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0701" w:rsidR="0061148E" w:rsidRPr="00C61931" w:rsidRDefault="005B3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7A0EA" w:rsidR="00B87ED3" w:rsidRPr="00944D28" w:rsidRDefault="005B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6C3A0" w:rsidR="00B87ED3" w:rsidRPr="00944D28" w:rsidRDefault="005B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80867" w:rsidR="00B87ED3" w:rsidRPr="00944D28" w:rsidRDefault="005B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1E1F1" w:rsidR="00B87ED3" w:rsidRPr="00944D28" w:rsidRDefault="005B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EF0E6" w:rsidR="00B87ED3" w:rsidRPr="00944D28" w:rsidRDefault="005B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831A3" w:rsidR="00B87ED3" w:rsidRPr="00944D28" w:rsidRDefault="005B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9F5CC" w:rsidR="00B87ED3" w:rsidRPr="00944D28" w:rsidRDefault="005B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D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30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FD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7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F9A5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7CBC" w:rsidR="00B87ED3" w:rsidRPr="00944D28" w:rsidRDefault="005B3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231B9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F623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FD8F8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833DF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0AC7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A192A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76C50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EBDE" w:rsidR="00B87ED3" w:rsidRPr="00944D28" w:rsidRDefault="005B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9A44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1E70B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28A14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25867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CC2D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E8482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910D6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2FFCC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F972E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340EF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FFF2C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748E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4167A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97D12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16EE3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4324C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6D6FE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050A5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47BD2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9A2E9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399CB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7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7ED72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C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2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2A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A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72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1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D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7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5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7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