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59AB" w:rsidR="0061148E" w:rsidRPr="00812946" w:rsidRDefault="00F84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91BA" w:rsidR="0061148E" w:rsidRPr="00812946" w:rsidRDefault="00F84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BC638" w:rsidR="00673BC7" w:rsidRPr="00812946" w:rsidRDefault="00F84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F4FF3" w:rsidR="00673BC7" w:rsidRPr="00812946" w:rsidRDefault="00F84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51E4F" w:rsidR="00673BC7" w:rsidRPr="00812946" w:rsidRDefault="00F84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32628" w:rsidR="00673BC7" w:rsidRPr="00812946" w:rsidRDefault="00F84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03D09" w:rsidR="00673BC7" w:rsidRPr="00812946" w:rsidRDefault="00F84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71FF5" w:rsidR="00673BC7" w:rsidRPr="00812946" w:rsidRDefault="00F84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E5CB9" w:rsidR="00673BC7" w:rsidRPr="00812946" w:rsidRDefault="00F848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98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C6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C5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02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C7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FB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4E56D" w:rsidR="00B87ED3" w:rsidRPr="00812946" w:rsidRDefault="00F8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1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C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74D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6A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B9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7B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6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00AE5" w:rsidR="00B87ED3" w:rsidRPr="00812946" w:rsidRDefault="00F8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BF97E" w:rsidR="00B87ED3" w:rsidRPr="00812946" w:rsidRDefault="00F8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C2CB7" w:rsidR="00B87ED3" w:rsidRPr="00812946" w:rsidRDefault="00F8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13607" w:rsidR="00B87ED3" w:rsidRPr="00812946" w:rsidRDefault="00F8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B3298" w:rsidR="00B87ED3" w:rsidRPr="00812946" w:rsidRDefault="00F8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60746" w:rsidR="00B87ED3" w:rsidRPr="00812946" w:rsidRDefault="00F8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6BD55" w:rsidR="00B87ED3" w:rsidRPr="00812946" w:rsidRDefault="00F84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C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F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C4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7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F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E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2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F43C5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AAC2A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EB7629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589E0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10D98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BC57E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FD631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78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8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11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71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35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4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B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7C8CD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82B79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5AAE7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EA274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7660D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13359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DBE7B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F4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9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4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2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C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BB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7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2415F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267D2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8AA05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ED4FF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2ABA4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BFBAB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DA5EB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2B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5A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7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2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7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2C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0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5B23C3" w:rsidR="00B87ED3" w:rsidRPr="00812946" w:rsidRDefault="00F84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E60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5B2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02C9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AF2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EC8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00B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7B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96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EB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6E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21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3C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56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488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