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CFB96" w:rsidR="0061148E" w:rsidRPr="00944D28" w:rsidRDefault="00934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8A3E" w:rsidR="0061148E" w:rsidRPr="004A7085" w:rsidRDefault="00934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2EB81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ECAEF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9F0FF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D1BFD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39935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E8869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F18A8" w:rsidR="00AC6230" w:rsidRPr="00944D28" w:rsidRDefault="0093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B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E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7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B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2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1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C74C0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CC1D" w:rsidR="00B87ED3" w:rsidRPr="00944D28" w:rsidRDefault="00934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0C17E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3CEE8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B83E6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EE6A4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2F502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740FF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85116" w:rsidR="00B87ED3" w:rsidRPr="00944D28" w:rsidRDefault="0093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61025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D4A80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845DB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D598E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FC164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E8330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21174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DA28F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4D977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01001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9B7A8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C90AE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28B64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33659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8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A96F2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D4B18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0058F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85660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028CC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08E0F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B8ED8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6F093C" w:rsidR="00B87ED3" w:rsidRPr="00944D28" w:rsidRDefault="0093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F0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8F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F4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1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4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F0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0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C8B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