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548E" w:rsidR="0061148E" w:rsidRPr="008F69F5" w:rsidRDefault="00523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79B9" w:rsidR="0061148E" w:rsidRPr="008F69F5" w:rsidRDefault="00523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062C2" w:rsidR="00B87ED3" w:rsidRPr="008F69F5" w:rsidRDefault="0052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929EF" w:rsidR="00B87ED3" w:rsidRPr="008F69F5" w:rsidRDefault="0052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19CE1" w:rsidR="00B87ED3" w:rsidRPr="008F69F5" w:rsidRDefault="0052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4B889" w:rsidR="00B87ED3" w:rsidRPr="008F69F5" w:rsidRDefault="0052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CAF6F" w:rsidR="00B87ED3" w:rsidRPr="008F69F5" w:rsidRDefault="0052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A88B1" w:rsidR="00B87ED3" w:rsidRPr="008F69F5" w:rsidRDefault="0052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4E2C6" w:rsidR="00B87ED3" w:rsidRPr="008F69F5" w:rsidRDefault="0052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29F70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A0C7F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74D84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3E941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5F01C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B2DF4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48D10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3E2C" w:rsidR="00B87ED3" w:rsidRPr="00944D28" w:rsidRDefault="00523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513F" w:rsidR="00B87ED3" w:rsidRPr="00944D28" w:rsidRDefault="00523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5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BC3F4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7F53D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F3140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A4A46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22BBA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9289E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E2559" w:rsidR="00B87ED3" w:rsidRPr="008F69F5" w:rsidRDefault="0052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241C9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32059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59503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07D6D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83E63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7448A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149EC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A0613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378D8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160DD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4D96D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7DCF1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7DA0F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79C30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04AF6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AE13B" w:rsidR="00B87ED3" w:rsidRPr="008F69F5" w:rsidRDefault="0052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A7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DB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17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B8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8D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C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2022-10-12T16:52:00.0000000Z</dcterms:modified>
</coreProperties>
</file>