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B5C4C1" w:rsidR="002534F3" w:rsidRPr="0068293E" w:rsidRDefault="00281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EDF3B" w:rsidR="002534F3" w:rsidRPr="0068293E" w:rsidRDefault="00281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64A62" w:rsidR="002A7340" w:rsidRPr="00FF2AF3" w:rsidRDefault="00281D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6D162" w:rsidR="002A7340" w:rsidRPr="00FF2AF3" w:rsidRDefault="00281D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A4EF2" w:rsidR="002A7340" w:rsidRPr="00FF2AF3" w:rsidRDefault="00281D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00C8B" w:rsidR="002A7340" w:rsidRPr="00FF2AF3" w:rsidRDefault="00281D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339F1" w:rsidR="002A7340" w:rsidRPr="00FF2AF3" w:rsidRDefault="00281D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ECCB4" w:rsidR="002A7340" w:rsidRPr="00FF2AF3" w:rsidRDefault="00281D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139AB" w:rsidR="002A7340" w:rsidRPr="00FF2AF3" w:rsidRDefault="00281D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6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5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E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6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54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1E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5D4E6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1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2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A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6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9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F8AB4" w:rsidR="001835FB" w:rsidRPr="00DA1511" w:rsidRDefault="00281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0FCFD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62849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EB80D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45ED4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9B934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16482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2138E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B6026" w:rsidR="001835FB" w:rsidRPr="00DA1511" w:rsidRDefault="00281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4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7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6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2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9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4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1E709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031C8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9162A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F3F25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AE1B7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92A33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88F63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9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2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4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6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1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4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1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28F26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F4B1D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4C89F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DF4B4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9F598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C0677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B391B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A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1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1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1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F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0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A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0ADB5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D3918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BB88B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63664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44EA7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1B5EC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8A14C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4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4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3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1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A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C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0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B3BFA" w:rsidR="009A6C64" w:rsidRPr="00730585" w:rsidRDefault="0028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5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1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D0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20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8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CF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8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E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C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A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8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8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6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1D3C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