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BEB7" w:rsidR="0061148E" w:rsidRPr="00177744" w:rsidRDefault="00D75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8D64" w:rsidR="0061148E" w:rsidRPr="00177744" w:rsidRDefault="00D75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73199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C6BDF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CAB22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6CE9B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759DB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97C18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11946" w:rsidR="00983D57" w:rsidRPr="00177744" w:rsidRDefault="00D75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0F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6F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F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9C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6EFCF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CD6E4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A4DA2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D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A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D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1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A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C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1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ED7D3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EED9A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FE8A1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FB671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D90B5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8C2DB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20F32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A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D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C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6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8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D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C50C2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DEE7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9C215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E8EA1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95285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D1FA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375AC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3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2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7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2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F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4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6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6556B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22074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2C157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2D646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CD14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0A58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8055D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7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3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F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3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5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B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2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9FE7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69EE9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81974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18E01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4C3DF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89CF2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0DC01" w:rsidR="00B87ED3" w:rsidRPr="00177744" w:rsidRDefault="00D75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4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B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5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1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B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EA6BE" w:rsidR="00B87ED3" w:rsidRPr="00177744" w:rsidRDefault="00D75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4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A0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2022-10-12T17:32:00.0000000Z</dcterms:modified>
</coreProperties>
</file>