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67FD" w:rsidR="0061148E" w:rsidRPr="00C834E2" w:rsidRDefault="00914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7936F" w:rsidR="0061148E" w:rsidRPr="00C834E2" w:rsidRDefault="00914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E75B7" w:rsidR="00B87ED3" w:rsidRPr="00944D28" w:rsidRDefault="0091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00401" w:rsidR="00B87ED3" w:rsidRPr="00944D28" w:rsidRDefault="0091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7240E" w:rsidR="00B87ED3" w:rsidRPr="00944D28" w:rsidRDefault="0091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88B04" w:rsidR="00B87ED3" w:rsidRPr="00944D28" w:rsidRDefault="0091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CBA9F" w:rsidR="00B87ED3" w:rsidRPr="00944D28" w:rsidRDefault="0091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127CE" w:rsidR="00B87ED3" w:rsidRPr="00944D28" w:rsidRDefault="0091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6345F" w:rsidR="00B87ED3" w:rsidRPr="00944D28" w:rsidRDefault="0091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F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20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C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A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43DFB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5D1C4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BEC43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4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E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9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35BF5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B9944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5B5EF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4F7FB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95FC1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31A31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DE03F" w:rsidR="00B87ED3" w:rsidRPr="00944D28" w:rsidRDefault="0091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3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C8812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AE32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6389B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EA678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6670C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5905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9E4A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3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4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D1A7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EBED0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299AF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732C0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AF98E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92D7F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14E3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1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9B3D3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CDE6E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4712D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8E754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8B9E6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F7FDD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259D3" w:rsidR="00B87ED3" w:rsidRPr="00944D28" w:rsidRDefault="0091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6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DB1D" w:rsidR="00B87ED3" w:rsidRPr="00944D28" w:rsidRDefault="00914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2C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