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3677" w:rsidR="0061148E" w:rsidRPr="000C582F" w:rsidRDefault="00A40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41FF" w:rsidR="0061148E" w:rsidRPr="000C582F" w:rsidRDefault="00A40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DB937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36EDF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94214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FA1A3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A73C4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780FA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84537" w:rsidR="00B87ED3" w:rsidRPr="000C582F" w:rsidRDefault="00A4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7C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40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5E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2FFC8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2FCF4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8EAC7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63BBB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3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F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C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6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D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7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4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2641B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E3A3D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A3412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A2CF0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2C34C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130A6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D521A" w:rsidR="00B87ED3" w:rsidRPr="000C582F" w:rsidRDefault="00A4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2256" w:rsidR="00B87ED3" w:rsidRPr="000C582F" w:rsidRDefault="00A4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F4912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44A6E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859D3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6518F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EB6B7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858F2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F75C9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65E82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CC4B4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28887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7DBFB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BF6E1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3FD97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24022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D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F51F7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40466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F97A5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95289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99F25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B9886" w:rsidR="00B87ED3" w:rsidRPr="000C582F" w:rsidRDefault="00A4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34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8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2022-10-12T20:00:00.0000000Z</dcterms:modified>
</coreProperties>
</file>