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B238" w:rsidR="0061148E" w:rsidRPr="008F69F5" w:rsidRDefault="004766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BF03" w:rsidR="0061148E" w:rsidRPr="008F69F5" w:rsidRDefault="004766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B0692" w:rsidR="00B87ED3" w:rsidRPr="008F69F5" w:rsidRDefault="00476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20550" w:rsidR="00B87ED3" w:rsidRPr="008F69F5" w:rsidRDefault="00476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E6524" w:rsidR="00B87ED3" w:rsidRPr="008F69F5" w:rsidRDefault="00476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8E867" w:rsidR="00B87ED3" w:rsidRPr="008F69F5" w:rsidRDefault="00476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50DA4" w:rsidR="00B87ED3" w:rsidRPr="008F69F5" w:rsidRDefault="00476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300A7" w:rsidR="00B87ED3" w:rsidRPr="008F69F5" w:rsidRDefault="00476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EB036" w:rsidR="00B87ED3" w:rsidRPr="008F69F5" w:rsidRDefault="00476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68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62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59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22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162DC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7007B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29171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6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8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6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A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7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7F6B8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C9F78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7ACB7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D00A2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E9CC0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CA3E6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04C8A" w:rsidR="00B87ED3" w:rsidRPr="008F69F5" w:rsidRDefault="00476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45031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79CB9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55EBB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4F946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66955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659B8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D6C02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FC96A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61A02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6ACF0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12B58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8E234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42E85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DA6F0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0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8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58E9A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F8FCC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74D7A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739FB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9470D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F5150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E06EB" w:rsidR="00B87ED3" w:rsidRPr="008F69F5" w:rsidRDefault="00476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7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67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2022-10-12T18:33:00.0000000Z</dcterms:modified>
</coreProperties>
</file>