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96EA" w:rsidR="0061148E" w:rsidRPr="008F69F5" w:rsidRDefault="00FC2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F291" w:rsidR="0061148E" w:rsidRPr="008F69F5" w:rsidRDefault="00FC2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4C681" w:rsidR="00B87ED3" w:rsidRPr="008F69F5" w:rsidRDefault="00FC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477A3" w:rsidR="00B87ED3" w:rsidRPr="008F69F5" w:rsidRDefault="00FC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68C64" w:rsidR="00B87ED3" w:rsidRPr="008F69F5" w:rsidRDefault="00FC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719C7" w:rsidR="00B87ED3" w:rsidRPr="008F69F5" w:rsidRDefault="00FC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B88C3" w:rsidR="00B87ED3" w:rsidRPr="008F69F5" w:rsidRDefault="00FC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5DCD5" w:rsidR="00B87ED3" w:rsidRPr="008F69F5" w:rsidRDefault="00FC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143D9" w:rsidR="00B87ED3" w:rsidRPr="008F69F5" w:rsidRDefault="00FC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24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FC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81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85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1C2CF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0F859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5017D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3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C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FC271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F8792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E02DB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8CA74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25DBB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F0B68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9BDFE" w:rsidR="00B87ED3" w:rsidRPr="008F69F5" w:rsidRDefault="00FC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DE2FA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53CBA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132F5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8638B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3DDBD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C050D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C3F3D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6CE62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F571C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3D3D5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EF8D5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6C6B0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E4A0B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942A1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68C06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1CAAD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54584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6D905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DAE8B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5F41B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071AF" w:rsidR="00B87ED3" w:rsidRPr="008F69F5" w:rsidRDefault="00FC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2022-10-12T10:05:00.0000000Z</dcterms:modified>
</coreProperties>
</file>