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590F" w:rsidR="0061148E" w:rsidRPr="008F69F5" w:rsidRDefault="001D7F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154D" w:rsidR="0061148E" w:rsidRPr="008F69F5" w:rsidRDefault="001D7F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FE7C1" w:rsidR="00B87ED3" w:rsidRPr="008F69F5" w:rsidRDefault="001D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CEBC9" w:rsidR="00B87ED3" w:rsidRPr="008F69F5" w:rsidRDefault="001D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3F8AE" w:rsidR="00B87ED3" w:rsidRPr="008F69F5" w:rsidRDefault="001D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9E040" w:rsidR="00B87ED3" w:rsidRPr="008F69F5" w:rsidRDefault="001D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9E046" w:rsidR="00B87ED3" w:rsidRPr="008F69F5" w:rsidRDefault="001D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E657E" w:rsidR="00B87ED3" w:rsidRPr="008F69F5" w:rsidRDefault="001D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0F306" w:rsidR="00B87ED3" w:rsidRPr="008F69F5" w:rsidRDefault="001D7F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31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3F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83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46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1E535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95582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3A94F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2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2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8208F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0A84F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E6C78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F326C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95EAB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B1A57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79CDC" w:rsidR="00B87ED3" w:rsidRPr="008F69F5" w:rsidRDefault="001D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BBAED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CCFF7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952A5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67FA4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91E82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10AB1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4C49B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4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E96E9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E860A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46519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D5A1D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3E3C9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DAD37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FB9C1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1AB64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C3606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B767E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4DCAA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94CB6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A7CA2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CD21E" w:rsidR="00B87ED3" w:rsidRPr="008F69F5" w:rsidRDefault="001D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E520" w:rsidR="00B87ED3" w:rsidRPr="00944D28" w:rsidRDefault="001D7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2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4BC0" w:rsidR="00B87ED3" w:rsidRPr="00944D28" w:rsidRDefault="001D7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F7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