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AB215" w:rsidR="00061896" w:rsidRPr="005F4693" w:rsidRDefault="00331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FF90A" w:rsidR="00061896" w:rsidRPr="00E407AC" w:rsidRDefault="00331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BF33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6AA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687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9C6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657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A42E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BC5" w:rsidR="00FC15B4" w:rsidRPr="00D11D17" w:rsidRDefault="003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2D5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E49C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B65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1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9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3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0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5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4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C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B6C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220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BFB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6EB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DDC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851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178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8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8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F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F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B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E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F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04A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26D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52F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B52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403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136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ABCA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0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7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8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6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8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D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3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0DA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FEB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6B4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969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A4A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F53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C29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1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D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1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6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C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9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74F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D38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594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1AC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8E6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36C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800" w:rsidR="009A6C64" w:rsidRPr="00C2583D" w:rsidRDefault="003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65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0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1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A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0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7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A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