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B8B86" w:rsidR="00061896" w:rsidRPr="005F4693" w:rsidRDefault="00EB2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33FDA" w:rsidR="00061896" w:rsidRPr="00E407AC" w:rsidRDefault="00EB2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31D" w:rsidR="00FC15B4" w:rsidRPr="00D11D17" w:rsidRDefault="00E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5E1" w:rsidR="00FC15B4" w:rsidRPr="00D11D17" w:rsidRDefault="00E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B79" w:rsidR="00FC15B4" w:rsidRPr="00D11D17" w:rsidRDefault="00E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E22" w:rsidR="00FC15B4" w:rsidRPr="00D11D17" w:rsidRDefault="00E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E253" w:rsidR="00FC15B4" w:rsidRPr="00D11D17" w:rsidRDefault="00E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90D" w:rsidR="00FC15B4" w:rsidRPr="00D11D17" w:rsidRDefault="00E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436" w:rsidR="00FC15B4" w:rsidRPr="00D11D17" w:rsidRDefault="00EB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4D44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80B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B4E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3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E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0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D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7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5F433" w:rsidR="00DE76F3" w:rsidRPr="0026478E" w:rsidRDefault="00EB2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A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5B2D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796E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B41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85F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DAE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6AF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219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C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3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3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BA7FE" w:rsidR="00DE76F3" w:rsidRPr="0026478E" w:rsidRDefault="00EB2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4C4F3" w:rsidR="00DE76F3" w:rsidRPr="0026478E" w:rsidRDefault="00EB2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5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B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234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53B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1AC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127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95A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1C27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DDC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F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A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E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C66DB" w:rsidR="00DE76F3" w:rsidRPr="0026478E" w:rsidRDefault="00EB2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5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5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C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5F1F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0F1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39F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0CD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38A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BA9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E4AD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D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7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B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F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7C581" w:rsidR="00DE76F3" w:rsidRPr="0026478E" w:rsidRDefault="00EB2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8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5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817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038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C49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36B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1B4D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FB2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FEC" w:rsidR="009A6C64" w:rsidRPr="00C2583D" w:rsidRDefault="00EB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4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3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E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7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1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8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9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2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