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AC25E" w:rsidR="00380DB3" w:rsidRPr="0068293E" w:rsidRDefault="006C1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CBFB0" w:rsidR="00380DB3" w:rsidRPr="0068293E" w:rsidRDefault="006C1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D6A9F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55BFF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D3FF7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AF452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DAE1A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3DF2F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7C451" w:rsidR="00240DC4" w:rsidRPr="00B03D55" w:rsidRDefault="006C1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7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33C27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DC452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AFF8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6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0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A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7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1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9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237C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E36DC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101AF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E7D53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0F81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83220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EDF7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8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B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A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B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7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D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ADAA6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C053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77C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DFB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DF1F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852B0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0C4DD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2BCB" w:rsidR="001835FB" w:rsidRPr="00DA1511" w:rsidRDefault="006C1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0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B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E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2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9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D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B02E6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77AC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C9867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989C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557AA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3197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33BA3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B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5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F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C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1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4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3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7FD09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46F4B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18A85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5DF1E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02458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175A9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27A21" w:rsidR="009A6C64" w:rsidRPr="00730585" w:rsidRDefault="006C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3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E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D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F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6ED82" w:rsidR="001835FB" w:rsidRPr="00DA1511" w:rsidRDefault="006C1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4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35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