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3EEE" w:rsidR="0061148E" w:rsidRPr="00177744" w:rsidRDefault="003B6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AAD8" w:rsidR="0061148E" w:rsidRPr="00177744" w:rsidRDefault="003B6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5A040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13EAD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158A4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81042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EC959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5AEBE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C3CE3" w:rsidR="00983D57" w:rsidRPr="00177744" w:rsidRDefault="003B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4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A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7F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29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ECC53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9FB9F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1E70B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3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7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D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1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6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9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9BBF7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09BCB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E2EEA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F9C82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DC6D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347C9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A5B67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C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5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A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4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6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5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1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343A0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38B6F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7EA66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4E6A2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5C695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2A182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17EB7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6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2C66D" w:rsidR="00B87ED3" w:rsidRPr="00177744" w:rsidRDefault="003B6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4C5EC" w:rsidR="00B87ED3" w:rsidRPr="00177744" w:rsidRDefault="003B6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0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A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6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4619E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22E7A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01C5C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E7737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DB721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7B7DD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9CCFA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1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D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C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0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7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5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9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BEE2E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27D93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0F981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86FEB" w:rsidR="00B87ED3" w:rsidRPr="00177744" w:rsidRDefault="003B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4E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7B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88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D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8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0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A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E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1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F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D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2022-10-12T09:09:00.0000000Z</dcterms:modified>
</coreProperties>
</file>