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3AC7" w:rsidR="0061148E" w:rsidRPr="000C582F" w:rsidRDefault="00FC1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01BD6" w:rsidR="0061148E" w:rsidRPr="000C582F" w:rsidRDefault="00FC1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D92A1" w:rsidR="00B87ED3" w:rsidRPr="000C582F" w:rsidRDefault="00FC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F29D8" w:rsidR="00B87ED3" w:rsidRPr="000C582F" w:rsidRDefault="00FC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B59AA" w:rsidR="00B87ED3" w:rsidRPr="000C582F" w:rsidRDefault="00FC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664CC" w:rsidR="00B87ED3" w:rsidRPr="000C582F" w:rsidRDefault="00FC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41971" w:rsidR="00B87ED3" w:rsidRPr="000C582F" w:rsidRDefault="00FC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D5A4E" w:rsidR="00B87ED3" w:rsidRPr="000C582F" w:rsidRDefault="00FC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854C8" w:rsidR="00B87ED3" w:rsidRPr="000C582F" w:rsidRDefault="00FC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8A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68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EB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0ADFD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48847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F9D00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F1138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5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D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9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B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D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E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4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CEB5F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8B789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6834A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428D8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8DA85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88FCA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DBB26" w:rsidR="00B87ED3" w:rsidRPr="000C582F" w:rsidRDefault="00FC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FD90D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767EB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0313C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EF6AC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E5DD9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E33C8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076B2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A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A1FE" w:rsidR="00B87ED3" w:rsidRPr="000C582F" w:rsidRDefault="00FC1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5967" w:rsidR="00B87ED3" w:rsidRPr="000C582F" w:rsidRDefault="00FC1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2A097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882C5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D4782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C1A11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70CCB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7686F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868B9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5188C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60C04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C66D5" w:rsidR="00B87ED3" w:rsidRPr="000C582F" w:rsidRDefault="00FC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FF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87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98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07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1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