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A977" w:rsidR="0061148E" w:rsidRPr="000C582F" w:rsidRDefault="001B7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7117" w:rsidR="0061148E" w:rsidRPr="000C582F" w:rsidRDefault="001B7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2D178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ABF44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37984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CE2D9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04C16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F0AFA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392E5" w:rsidR="00B87ED3" w:rsidRPr="000C582F" w:rsidRDefault="001B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14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1F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EE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DE36C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51039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14101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601F6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A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E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7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2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2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10737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B4415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F67A5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6FA7A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C9675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2FEF3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6784A" w:rsidR="00B87ED3" w:rsidRPr="000C582F" w:rsidRDefault="001B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D8B5B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A308D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9BCBC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C55C8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9BFBC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79101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D84EC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73C68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9B54A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E22F5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C3E81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B23D8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2A8E8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E6D44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F09A1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DB859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EB6F1" w:rsidR="00B87ED3" w:rsidRPr="000C582F" w:rsidRDefault="001B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3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3D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13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F6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1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2022-10-13T12:17:00.0000000Z</dcterms:modified>
</coreProperties>
</file>