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473C" w:rsidR="0061148E" w:rsidRPr="00944D28" w:rsidRDefault="00B16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2688" w:rsidR="0061148E" w:rsidRPr="004A7085" w:rsidRDefault="00B16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CF166" w:rsidR="00A67F55" w:rsidRPr="00944D28" w:rsidRDefault="00B16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4D82D" w:rsidR="00A67F55" w:rsidRPr="00944D28" w:rsidRDefault="00B16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503CB" w:rsidR="00A67F55" w:rsidRPr="00944D28" w:rsidRDefault="00B16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CA263" w:rsidR="00A67F55" w:rsidRPr="00944D28" w:rsidRDefault="00B16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47A83" w:rsidR="00A67F55" w:rsidRPr="00944D28" w:rsidRDefault="00B16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AA68F" w:rsidR="00A67F55" w:rsidRPr="00944D28" w:rsidRDefault="00B16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2E11C" w:rsidR="00A67F55" w:rsidRPr="00944D28" w:rsidRDefault="00B16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8E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FA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0D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88B3A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36382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4EAE9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56243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D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4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9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939DC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A0F82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A88D4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E08D5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74FCA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73557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35EEB" w:rsidR="00B87ED3" w:rsidRPr="00944D28" w:rsidRDefault="00B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0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933F6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396E3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A4606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2FE29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26B4D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3856F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2E15A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2177F" w:rsidR="00B87ED3" w:rsidRPr="00944D28" w:rsidRDefault="00B1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319E5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CC927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CA863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0B71D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109B5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C5353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B7B58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4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5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D82BB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FD36B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3923A" w:rsidR="00B87ED3" w:rsidRPr="00944D28" w:rsidRDefault="00B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A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F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4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A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E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2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6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