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FBA30" w:rsidR="00380DB3" w:rsidRPr="0068293E" w:rsidRDefault="00274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542B7" w:rsidR="00380DB3" w:rsidRPr="0068293E" w:rsidRDefault="00274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8C0CB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52257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2BF2A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27506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06D99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085D2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4B22F" w:rsidR="00240DC4" w:rsidRPr="00B03D55" w:rsidRDefault="002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D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B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67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5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20A02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23B50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46B2A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7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4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6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D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6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A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F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B190B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357AD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B6ED9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C2AF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1BCC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0723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A4A9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7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8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F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C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6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28FEB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0F38B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409BE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6CD26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F641C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FA87D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2255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7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B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8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0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F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A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BB732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FA73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BB8F3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D3875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7B919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EEBA6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BBF29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F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9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3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B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4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3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1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3A12A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74E5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C6469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ED7E6" w:rsidR="009A6C64" w:rsidRPr="00730585" w:rsidRDefault="002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D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C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A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3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4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D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F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A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C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99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