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46F3" w:rsidR="0061148E" w:rsidRPr="0035681E" w:rsidRDefault="008C2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59A4" w:rsidR="0061148E" w:rsidRPr="0035681E" w:rsidRDefault="008C2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17D0B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A1DF6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98CF1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44349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A6856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EE6C3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0EB13" w:rsidR="00CD0676" w:rsidRPr="00944D28" w:rsidRDefault="008C2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C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CE57A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6015B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EA981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C3189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3D4E7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92EDB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4913" w:rsidR="00B87ED3" w:rsidRPr="00944D28" w:rsidRDefault="008C2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7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FDE5D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A642D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F06F5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6F160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B13CD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378F9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85770" w:rsidR="00B87ED3" w:rsidRPr="00944D28" w:rsidRDefault="008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306D7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F8E70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5CAD4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9231C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EB3EA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31D16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38533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A7119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B1D39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756F1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D1F2E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93E20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80F68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812FC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C395D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1669E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EDC6C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1474A" w:rsidR="00B87ED3" w:rsidRPr="00944D28" w:rsidRDefault="008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F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9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6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1F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2022-10-12T15:19:00.0000000Z</dcterms:modified>
</coreProperties>
</file>