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A477" w:rsidR="0061148E" w:rsidRPr="00944D28" w:rsidRDefault="00BC6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0B81" w:rsidR="0061148E" w:rsidRPr="004A7085" w:rsidRDefault="00BC6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6630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00E16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6C4E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02E6D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8A945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A4E67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0AC1" w:rsidR="00B87ED3" w:rsidRPr="00944D28" w:rsidRDefault="00BC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2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62197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6BC2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E554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D0CE9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EFEB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E01E2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71C7" w:rsidR="00B87ED3" w:rsidRPr="00944D28" w:rsidRDefault="00BC6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1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B907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BF5E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3C59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C6F07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A5CD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7F6A6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65A1" w:rsidR="00B87ED3" w:rsidRPr="00944D28" w:rsidRDefault="00BC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6044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AA2B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B330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F5D5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B4EF9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D200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51BB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74B3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C077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F388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12BDC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88295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80592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DCB7D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5BD8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CB72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CAE9C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3202" w:rsidR="00B87ED3" w:rsidRPr="00944D28" w:rsidRDefault="00BC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A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3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00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