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7DB4" w:rsidR="0061148E" w:rsidRPr="00C834E2" w:rsidRDefault="00055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CB09" w:rsidR="0061148E" w:rsidRPr="00C834E2" w:rsidRDefault="00055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188D2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44404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DFBD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45ED0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1F6D9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26900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1196" w:rsidR="00B87ED3" w:rsidRPr="00944D28" w:rsidRDefault="000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8740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3DD1A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0130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3275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5903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F60FE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B60B9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D07C" w:rsidR="00B87ED3" w:rsidRPr="00944D28" w:rsidRDefault="00055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6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228E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80F66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B06D9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704B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0BFB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E74AF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7798" w:rsidR="00B87ED3" w:rsidRPr="00944D28" w:rsidRDefault="000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4A8C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AFCF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F2AB8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EB425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31B7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21A4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BC621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DC89D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804F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2512C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7817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0A91A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F4FD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DA271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B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588A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3F8FC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A4C5" w:rsidR="00B87ED3" w:rsidRPr="00944D28" w:rsidRDefault="000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C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B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6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2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