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E4B7F" w:rsidR="0061148E" w:rsidRPr="00C61931" w:rsidRDefault="00832C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3A430" w:rsidR="0061148E" w:rsidRPr="00C61931" w:rsidRDefault="00832C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EA81E" w:rsidR="00B87ED3" w:rsidRPr="00944D28" w:rsidRDefault="0083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40CCC" w:rsidR="00B87ED3" w:rsidRPr="00944D28" w:rsidRDefault="0083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2E860" w:rsidR="00B87ED3" w:rsidRPr="00944D28" w:rsidRDefault="0083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F891E" w:rsidR="00B87ED3" w:rsidRPr="00944D28" w:rsidRDefault="0083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FA4FF" w:rsidR="00B87ED3" w:rsidRPr="00944D28" w:rsidRDefault="0083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7F2330" w:rsidR="00B87ED3" w:rsidRPr="00944D28" w:rsidRDefault="0083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6954F8" w:rsidR="00B87ED3" w:rsidRPr="00944D28" w:rsidRDefault="0083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E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B229B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3462D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0A0B1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7C0B5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FCA0E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72722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013D" w:rsidR="00B87ED3" w:rsidRPr="00944D28" w:rsidRDefault="00832C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0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1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7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51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58028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10376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21304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3FBDC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30F70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F7DED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84EC6" w:rsidR="00B87ED3" w:rsidRPr="00944D28" w:rsidRDefault="0083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2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0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4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7DBD9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89959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9C375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B3D11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08085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4DB06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65508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F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3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2203D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1A8EC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24790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0C0C8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11F04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2E657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2EC3C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A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B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FD006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DC29F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B1DE1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ECE9" w:rsidR="00B87ED3" w:rsidRPr="00944D28" w:rsidRDefault="0083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D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6B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8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C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0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5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D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9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5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C5F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2022-10-13T00:09:00.0000000Z</dcterms:modified>
</coreProperties>
</file>