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9D0F" w:rsidR="0061148E" w:rsidRPr="00C61931" w:rsidRDefault="00603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A7A8" w:rsidR="0061148E" w:rsidRPr="00C61931" w:rsidRDefault="00603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29B97" w:rsidR="00B87ED3" w:rsidRPr="00944D28" w:rsidRDefault="0060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58D9F" w:rsidR="00B87ED3" w:rsidRPr="00944D28" w:rsidRDefault="0060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2C9EC" w:rsidR="00B87ED3" w:rsidRPr="00944D28" w:rsidRDefault="0060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9C42B" w:rsidR="00B87ED3" w:rsidRPr="00944D28" w:rsidRDefault="0060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D73E5" w:rsidR="00B87ED3" w:rsidRPr="00944D28" w:rsidRDefault="0060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AD171" w:rsidR="00B87ED3" w:rsidRPr="00944D28" w:rsidRDefault="0060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13CED" w:rsidR="00B87ED3" w:rsidRPr="00944D28" w:rsidRDefault="0060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9706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1A7B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34EDA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1C237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8972E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BC4B8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633DE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93B3" w:rsidR="00B87ED3" w:rsidRPr="00944D28" w:rsidRDefault="00603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A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8038F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AF876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96FDC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E1EBB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8BB20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CE32B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ADBC" w:rsidR="00B87ED3" w:rsidRPr="00944D28" w:rsidRDefault="0060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F5665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E28EB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3F50F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9E797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49F42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7B0C8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13FCD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ABF64" w:rsidR="00B87ED3" w:rsidRPr="00944D28" w:rsidRDefault="0060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4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9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A4EBF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F8C94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1A18A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0589A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E3CD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1933E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C75BB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EB663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BBEA8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34FB4" w:rsidR="00B87ED3" w:rsidRPr="00944D28" w:rsidRDefault="0060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F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E1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0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4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F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