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A0CD" w:rsidR="0061148E" w:rsidRPr="00944D28" w:rsidRDefault="008E3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5B8D2" w:rsidR="0061148E" w:rsidRPr="004A7085" w:rsidRDefault="008E3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F25BD" w:rsidR="00A67F55" w:rsidRPr="00944D28" w:rsidRDefault="008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43099" w:rsidR="00A67F55" w:rsidRPr="00944D28" w:rsidRDefault="008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2D5A0" w:rsidR="00A67F55" w:rsidRPr="00944D28" w:rsidRDefault="008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E2C78" w:rsidR="00A67F55" w:rsidRPr="00944D28" w:rsidRDefault="008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590B4" w:rsidR="00A67F55" w:rsidRPr="00944D28" w:rsidRDefault="008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88452" w:rsidR="00A67F55" w:rsidRPr="00944D28" w:rsidRDefault="008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E4AFA" w:rsidR="00A67F55" w:rsidRPr="00944D28" w:rsidRDefault="008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3E397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3586E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DFB2E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F094A5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71B29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3FFC3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E5116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6D58A" w:rsidR="00B87ED3" w:rsidRPr="00944D28" w:rsidRDefault="008E3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9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9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D47F" w:rsidR="00B87ED3" w:rsidRPr="00944D28" w:rsidRDefault="008E3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9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E54C8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8F8DC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4AD59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CAC2B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22037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371B6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A392C" w:rsidR="00B87ED3" w:rsidRPr="00944D28" w:rsidRDefault="008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7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6A49B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0CD0A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9038A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AD1AF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3AC9D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08C32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97BE0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B1F31" w:rsidR="00B87ED3" w:rsidRPr="00944D28" w:rsidRDefault="008E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1AA87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18A8D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2F6B7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30E7C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9AD3D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FAE74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48D76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F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BC9F9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24135D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11E61" w:rsidR="00B87ED3" w:rsidRPr="00944D28" w:rsidRDefault="008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FA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C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F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7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E9E9" w:rsidR="00B87ED3" w:rsidRPr="00944D28" w:rsidRDefault="008E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8B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