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9DC1C" w:rsidR="00380DB3" w:rsidRPr="0068293E" w:rsidRDefault="00174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5FD7B" w:rsidR="00380DB3" w:rsidRPr="0068293E" w:rsidRDefault="00174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A4601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58F58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4C363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BBF03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810D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2ACFC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97A32" w:rsidR="00240DC4" w:rsidRPr="00B03D55" w:rsidRDefault="00174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A0B76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C275A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5BB5E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02E11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554E1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C94B0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AA87D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1FF96" w:rsidR="001835FB" w:rsidRPr="00DA1511" w:rsidRDefault="00174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E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1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4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6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48CF7" w:rsidR="001835FB" w:rsidRPr="00DA1511" w:rsidRDefault="00174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E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080AD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566D9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0E7AE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895F5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16FB5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40C67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387AB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5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7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4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D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C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8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A2AD1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B20B2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6ECDD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03CE2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E9368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BC44A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A5A0D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9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2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D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80D7B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08FE0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7CDA7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3C978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8BC7E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FE485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042FE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A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C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9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4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4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E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6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85D97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79B78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F6224" w:rsidR="009A6C64" w:rsidRPr="00730585" w:rsidRDefault="0017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0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5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1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B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4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7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5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C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8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4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3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