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4A130" w:rsidR="00872FE7" w:rsidRPr="00872FE7" w:rsidRDefault="00480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05A8F" w:rsidR="00872FE7" w:rsidRPr="00872FE7" w:rsidRDefault="00480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4CAE6" w:rsidR="008938BC" w:rsidRPr="00D11D17" w:rsidRDefault="0048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5BC24" w:rsidR="008938BC" w:rsidRPr="00D11D17" w:rsidRDefault="0048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4C35B" w:rsidR="008938BC" w:rsidRPr="00D11D17" w:rsidRDefault="0048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8A412" w:rsidR="008938BC" w:rsidRPr="00D11D17" w:rsidRDefault="0048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50227" w:rsidR="008938BC" w:rsidRPr="00D11D17" w:rsidRDefault="0048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21A23" w:rsidR="008938BC" w:rsidRPr="00D11D17" w:rsidRDefault="0048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F881E" w:rsidR="008938BC" w:rsidRPr="00D11D17" w:rsidRDefault="0048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F0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19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09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0F05C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DA16F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A21B9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5B74D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DD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27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69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75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C0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15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69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CB0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7B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B5EB0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0A885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FD00D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8CC08C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78282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D2C93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61EA8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39F98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BDB4A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777DC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CC3AF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4A37F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55AF0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E2675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ED41D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13171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065B8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158FC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DB423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DB98E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439C3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6F5C6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655C7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A30301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B0A1A1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4563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DE7E2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B40863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5CDA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D1FB5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ED7DC8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A0DB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13E84C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317FB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205C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862FE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1CC9B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03708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4B2CD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1F47E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B9D77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3488C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8F89C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F393F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FABCD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86058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5840A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EDC9D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4DF0D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BD826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DE0DE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40B99F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AFF9E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BE10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69350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02154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E9455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BC393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C1CB7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B0D23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D84B4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505CF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74B22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F8CB7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BBADAE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B40DD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C01EB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B76A0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E903D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A6403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B74DB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684C8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19DDE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40DD4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2A7A3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327E2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FD757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70220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DDC56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14DC2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EBA5CA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DE531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1C226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3C66D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8BC6D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62A5AB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A9CC0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D4C71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0F777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57D79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3DCA30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F50E7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30D82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6BAC7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BCA43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27D79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EC329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3F664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897E8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D2CD8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D83B4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D03E5" w:rsidR="008938BC" w:rsidRPr="00C2583D" w:rsidRDefault="0048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28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B01D2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A7FFC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4CC6D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86973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F0EB1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24A9C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4E958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B1543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62BD5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62007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18B8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711F0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506BA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BF947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205A1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F474D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0466E" w:rsidR="008938BC" w:rsidRDefault="004805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EA9BC" w:rsidR="008938BC" w:rsidRPr="000C2C62" w:rsidRDefault="0048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86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FDE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11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5D8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October 2025 Calendar</dc:title>
  <dc:subject>October 2025 Word Calendar with Daytona Beach Shores, Florida, United States sunrise and sunset times.</dc:subject>
  <dc:creator>General Blue Corporation</dc:creator>
  <keywords>Daytona Beach Shores, Florida, United States, october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