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3D9A6" w:rsidR="00872FE7" w:rsidRPr="00872FE7" w:rsidRDefault="00321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67403" w:rsidR="00872FE7" w:rsidRPr="00872FE7" w:rsidRDefault="00321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682D0" w:rsidR="008938BC" w:rsidRPr="00D11D17" w:rsidRDefault="00321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E1FD7" w:rsidR="008938BC" w:rsidRPr="00D11D17" w:rsidRDefault="00321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C3E67" w:rsidR="008938BC" w:rsidRPr="00D11D17" w:rsidRDefault="00321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1ECDC" w:rsidR="008938BC" w:rsidRPr="00D11D17" w:rsidRDefault="00321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6CB45" w:rsidR="008938BC" w:rsidRPr="00D11D17" w:rsidRDefault="00321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E8C3F" w:rsidR="008938BC" w:rsidRPr="00D11D17" w:rsidRDefault="00321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4B825" w:rsidR="008938BC" w:rsidRPr="00D11D17" w:rsidRDefault="00321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2D9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26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C7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32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ABC69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4EABE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1C3B7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346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978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EF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4F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06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AE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F7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D62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9D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4E7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D1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5BC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CCE99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30AF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42D17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FC3A0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D4EC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073A5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B5194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79BCE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37A41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581FB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2B776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91D60F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B8E94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21297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DE077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C36CB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25D04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EBDE4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1CC68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70B89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33144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24614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2D1D7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92BD3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C762A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4F0C4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72067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43DF4E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4F67A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45C97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6A8CA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6C060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B6CFF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15AE3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F9E1F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F4DCB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5306C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C5528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C6CAF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83403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1FEA1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9F2ED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D99FA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CD384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54FA9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A6112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EACC5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9F620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BDF12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C731A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91ADC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57D8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D9CB2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0FB9F7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4AFB9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99AA5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275B0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16246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8F510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90F8C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707F4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D011D6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890D0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A998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97E244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2ABA0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67BD0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D0712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D2935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B1A76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0D8A1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9B298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D3EF2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0A0D3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2AF37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56C22D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AAC5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00C20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9D3F9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162B8A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9C167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8522C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ADB2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5E320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9F83F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8A187E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0E6A3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99EA9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79E5C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C17C1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01B30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4175E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E6E33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1DB05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ABE53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10C2D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63D56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F22A9" w:rsidR="008938BC" w:rsidRPr="00C2583D" w:rsidRDefault="00321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C2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6D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2976D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4330D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37E64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80B9D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A5B1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D7BED7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F7E97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1198D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8F2695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8682A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A292D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843F8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EE1E1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25AAB" w:rsidR="008938BC" w:rsidRDefault="003217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F3E77" w:rsidR="008938BC" w:rsidRPr="000C2C62" w:rsidRDefault="00321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D7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A5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F1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EE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AF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14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71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February 2024 Calendar</dc:title>
  <dc:subject>February 2024 Word Calendar with Sao Miguel, Rio Grande do Norte, Brazil sunrise and sunset times.</dc:subject>
  <dc:creator>General Blue Corporation</dc:creator>
  <keywords>Sao Miguel, Rio Grande do Norte, Brazil, february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